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9" w:rsidRDefault="00DB6256">
      <w:pPr>
        <w:adjustRightInd w:val="0"/>
        <w:snapToGrid w:val="0"/>
        <w:spacing w:line="480" w:lineRule="auto"/>
        <w:ind w:rightChars="184" w:right="386"/>
        <w:rPr>
          <w:rStyle w:val="word1"/>
          <w:rFonts w:ascii="楷体_GB2312" w:eastAsia="楷体_GB2312" w:hAnsi="Times New Roman"/>
          <w:color w:val="auto"/>
          <w:sz w:val="24"/>
          <w:szCs w:val="24"/>
        </w:rPr>
      </w:pPr>
      <w:r>
        <w:rPr>
          <w:rStyle w:val="word1"/>
          <w:rFonts w:ascii="宋体" w:hAnsi="宋体" w:hint="eastAsia"/>
          <w:szCs w:val="21"/>
        </w:rPr>
        <w:t xml:space="preserve">                                                                       编  号：</w:t>
      </w:r>
      <w:r>
        <w:rPr>
          <w:rStyle w:val="word1"/>
          <w:rFonts w:ascii="宋体" w:hAnsi="宋体" w:hint="eastAsia"/>
          <w:szCs w:val="21"/>
          <w:u w:val="single"/>
        </w:rPr>
        <w:t xml:space="preserve">  </w:t>
      </w:r>
      <w:r w:rsidR="00110053">
        <w:rPr>
          <w:rStyle w:val="word1"/>
          <w:rFonts w:ascii="宋体" w:hAnsi="宋体" w:hint="eastAsia"/>
          <w:szCs w:val="21"/>
          <w:u w:val="single"/>
        </w:rPr>
        <w:t xml:space="preserve"> </w:t>
      </w:r>
      <w:r w:rsidR="00EC5B39">
        <w:rPr>
          <w:rStyle w:val="word1"/>
          <w:rFonts w:ascii="宋体" w:hAnsi="宋体" w:hint="eastAsia"/>
          <w:szCs w:val="21"/>
          <w:u w:val="single"/>
        </w:rPr>
        <w:t>GZICC-2013-</w:t>
      </w:r>
      <w:r w:rsidR="00110053">
        <w:rPr>
          <w:rStyle w:val="word1"/>
          <w:rFonts w:ascii="宋体" w:hAnsi="宋体" w:hint="eastAsia"/>
          <w:szCs w:val="21"/>
          <w:u w:val="single"/>
        </w:rPr>
        <w:t xml:space="preserve">                 </w:t>
      </w:r>
    </w:p>
    <w:p w:rsidR="00D81BF9" w:rsidRDefault="00D81BF9">
      <w:pPr>
        <w:adjustRightInd w:val="0"/>
        <w:snapToGrid w:val="0"/>
        <w:spacing w:line="480" w:lineRule="auto"/>
        <w:ind w:rightChars="-759" w:right="-1594"/>
        <w:rPr>
          <w:sz w:val="24"/>
        </w:rPr>
      </w:pPr>
    </w:p>
    <w:p w:rsidR="00D81BF9" w:rsidRDefault="00DB6256">
      <w:pPr>
        <w:adjustRightInd w:val="0"/>
        <w:snapToGrid w:val="0"/>
        <w:spacing w:line="480" w:lineRule="auto"/>
        <w:ind w:rightChars="-759" w:right="-1594" w:firstLineChars="250" w:firstLine="1805"/>
        <w:rPr>
          <w:b/>
          <w:spacing w:val="100"/>
          <w:sz w:val="52"/>
          <w:szCs w:val="52"/>
        </w:rPr>
      </w:pPr>
      <w:r>
        <w:rPr>
          <w:rFonts w:hint="eastAsia"/>
          <w:b/>
          <w:spacing w:val="100"/>
          <w:sz w:val="52"/>
          <w:szCs w:val="52"/>
        </w:rPr>
        <w:t>广州国家现代服务业</w:t>
      </w:r>
    </w:p>
    <w:p w:rsidR="00D81BF9" w:rsidRDefault="00DB6256">
      <w:pPr>
        <w:adjustRightInd w:val="0"/>
        <w:snapToGrid w:val="0"/>
        <w:spacing w:line="480" w:lineRule="auto"/>
        <w:ind w:rightChars="-759" w:right="-1594" w:firstLineChars="150" w:firstLine="1083"/>
        <w:rPr>
          <w:sz w:val="24"/>
        </w:rPr>
      </w:pPr>
      <w:r>
        <w:rPr>
          <w:rFonts w:hint="eastAsia"/>
          <w:b/>
          <w:spacing w:val="100"/>
          <w:sz w:val="52"/>
          <w:szCs w:val="52"/>
        </w:rPr>
        <w:t>集成电路设计产业化基地</w:t>
      </w:r>
    </w:p>
    <w:p w:rsidR="00D81BF9" w:rsidRDefault="00D81BF9">
      <w:pPr>
        <w:adjustRightInd w:val="0"/>
        <w:snapToGrid w:val="0"/>
        <w:spacing w:line="480" w:lineRule="auto"/>
        <w:ind w:rightChars="13" w:right="27" w:firstLineChars="494" w:firstLine="2174"/>
        <w:rPr>
          <w:sz w:val="44"/>
          <w:szCs w:val="44"/>
        </w:rPr>
      </w:pPr>
    </w:p>
    <w:p w:rsidR="00D81BF9" w:rsidRDefault="00DB6256">
      <w:pPr>
        <w:adjustRightInd w:val="0"/>
        <w:snapToGrid w:val="0"/>
        <w:spacing w:line="480" w:lineRule="auto"/>
        <w:ind w:rightChars="13" w:right="27" w:firstLineChars="594" w:firstLine="2614"/>
        <w:rPr>
          <w:sz w:val="44"/>
          <w:szCs w:val="44"/>
        </w:rPr>
      </w:pPr>
      <w:r>
        <w:rPr>
          <w:rFonts w:hint="eastAsia"/>
          <w:sz w:val="44"/>
          <w:szCs w:val="44"/>
        </w:rPr>
        <w:t>企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业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驻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请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表</w:t>
      </w:r>
    </w:p>
    <w:p w:rsidR="00D81BF9" w:rsidRDefault="00D81BF9">
      <w:pPr>
        <w:adjustRightInd w:val="0"/>
        <w:snapToGrid w:val="0"/>
        <w:spacing w:line="480" w:lineRule="auto"/>
        <w:ind w:rightChars="184" w:right="386"/>
        <w:rPr>
          <w:sz w:val="28"/>
          <w:szCs w:val="28"/>
        </w:rPr>
      </w:pPr>
    </w:p>
    <w:p w:rsidR="00D81BF9" w:rsidRDefault="00D81BF9">
      <w:pPr>
        <w:adjustRightInd w:val="0"/>
        <w:snapToGrid w:val="0"/>
        <w:spacing w:line="480" w:lineRule="auto"/>
        <w:ind w:rightChars="184" w:right="386"/>
        <w:rPr>
          <w:sz w:val="28"/>
          <w:szCs w:val="28"/>
        </w:rPr>
      </w:pPr>
    </w:p>
    <w:p w:rsidR="00D81BF9" w:rsidRDefault="00DB6256">
      <w:pPr>
        <w:adjustRightInd w:val="0"/>
        <w:snapToGrid w:val="0"/>
        <w:spacing w:line="420" w:lineRule="auto"/>
        <w:ind w:leftChars="398" w:left="4286" w:rightChars="184" w:right="386" w:hangingChars="1150" w:hanging="3450"/>
        <w:rPr>
          <w:sz w:val="30"/>
          <w:szCs w:val="30"/>
        </w:rPr>
      </w:pPr>
      <w:r>
        <w:rPr>
          <w:rFonts w:hint="eastAsia"/>
          <w:sz w:val="30"/>
          <w:szCs w:val="30"/>
        </w:rPr>
        <w:t>申请人（企业）名称：</w:t>
      </w:r>
      <w:r>
        <w:rPr>
          <w:rFonts w:hint="eastAsia"/>
          <w:sz w:val="30"/>
          <w:szCs w:val="30"/>
          <w:u w:val="single"/>
        </w:rPr>
        <w:t xml:space="preserve">                                   </w:t>
      </w:r>
      <w:r w:rsidR="00110053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</w:p>
    <w:p w:rsidR="00D81BF9" w:rsidRDefault="00D81BF9">
      <w:pPr>
        <w:adjustRightInd w:val="0"/>
        <w:snapToGrid w:val="0"/>
        <w:spacing w:line="420" w:lineRule="auto"/>
        <w:ind w:rightChars="184" w:right="386" w:firstLineChars="280" w:firstLine="840"/>
        <w:rPr>
          <w:sz w:val="30"/>
          <w:szCs w:val="30"/>
        </w:rPr>
      </w:pPr>
    </w:p>
    <w:p w:rsidR="00D81BF9" w:rsidRDefault="00DB6256">
      <w:pPr>
        <w:adjustRightInd w:val="0"/>
        <w:snapToGrid w:val="0"/>
        <w:spacing w:line="420" w:lineRule="auto"/>
        <w:ind w:rightChars="184" w:right="386" w:firstLineChars="280" w:firstLine="840"/>
        <w:rPr>
          <w:sz w:val="30"/>
          <w:szCs w:val="30"/>
        </w:rPr>
      </w:pPr>
      <w:r>
        <w:rPr>
          <w:rFonts w:hint="eastAsia"/>
          <w:sz w:val="30"/>
          <w:szCs w:val="30"/>
        </w:rPr>
        <w:t>主营方向：</w:t>
      </w:r>
      <w:r>
        <w:rPr>
          <w:rFonts w:hint="eastAsia"/>
          <w:sz w:val="30"/>
          <w:szCs w:val="30"/>
          <w:u w:val="single"/>
        </w:rPr>
        <w:t xml:space="preserve">   </w:t>
      </w:r>
      <w:r w:rsidR="00171D0F">
        <w:rPr>
          <w:rFonts w:hint="eastAsia"/>
          <w:sz w:val="30"/>
          <w:szCs w:val="30"/>
          <w:u w:val="single"/>
        </w:rPr>
        <w:t xml:space="preserve">　　　　</w:t>
      </w:r>
      <w:r w:rsidR="00110053">
        <w:rPr>
          <w:rFonts w:hint="eastAsia"/>
          <w:sz w:val="30"/>
          <w:szCs w:val="30"/>
          <w:u w:val="single"/>
        </w:rPr>
        <w:t xml:space="preserve">                              </w:t>
      </w:r>
      <w:r>
        <w:rPr>
          <w:rFonts w:hint="eastAsia"/>
          <w:sz w:val="30"/>
          <w:szCs w:val="30"/>
          <w:u w:val="single"/>
        </w:rPr>
        <w:t xml:space="preserve">      </w:t>
      </w:r>
    </w:p>
    <w:p w:rsidR="00D81BF9" w:rsidRDefault="00D81BF9">
      <w:pPr>
        <w:adjustRightInd w:val="0"/>
        <w:snapToGrid w:val="0"/>
        <w:spacing w:line="420" w:lineRule="auto"/>
        <w:ind w:rightChars="184" w:right="386" w:firstLineChars="280" w:firstLine="840"/>
        <w:rPr>
          <w:sz w:val="30"/>
          <w:szCs w:val="30"/>
        </w:rPr>
      </w:pPr>
    </w:p>
    <w:p w:rsidR="00D81BF9" w:rsidRDefault="00DB6256">
      <w:pPr>
        <w:adjustRightInd w:val="0"/>
        <w:snapToGrid w:val="0"/>
        <w:spacing w:line="420" w:lineRule="auto"/>
        <w:ind w:rightChars="184" w:right="386" w:firstLineChars="280" w:firstLine="840"/>
        <w:rPr>
          <w:sz w:val="30"/>
          <w:szCs w:val="30"/>
        </w:rPr>
      </w:pPr>
      <w:r>
        <w:rPr>
          <w:rFonts w:hint="eastAsia"/>
          <w:sz w:val="30"/>
          <w:szCs w:val="30"/>
        </w:rPr>
        <w:t>所属行业：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="00171D0F">
        <w:rPr>
          <w:rFonts w:hint="eastAsia"/>
          <w:sz w:val="30"/>
          <w:szCs w:val="30"/>
          <w:u w:val="single"/>
        </w:rPr>
        <w:t xml:space="preserve">              </w:t>
      </w:r>
      <w:r w:rsidR="00171D0F">
        <w:rPr>
          <w:rFonts w:hint="eastAsia"/>
          <w:sz w:val="30"/>
          <w:szCs w:val="30"/>
          <w:u w:val="single"/>
        </w:rPr>
        <w:t xml:space="preserve">　</w:t>
      </w:r>
      <w:r w:rsidR="00110053"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            </w:t>
      </w:r>
      <w:r w:rsidR="00110053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D81BF9" w:rsidRDefault="00D81BF9">
      <w:pPr>
        <w:adjustRightInd w:val="0"/>
        <w:snapToGrid w:val="0"/>
        <w:spacing w:line="420" w:lineRule="auto"/>
        <w:ind w:rightChars="184" w:right="386" w:firstLineChars="280" w:firstLine="840"/>
        <w:rPr>
          <w:sz w:val="30"/>
          <w:szCs w:val="30"/>
        </w:rPr>
      </w:pPr>
    </w:p>
    <w:p w:rsidR="00D81BF9" w:rsidRDefault="00DB6256">
      <w:pPr>
        <w:adjustRightInd w:val="0"/>
        <w:snapToGrid w:val="0"/>
        <w:spacing w:line="420" w:lineRule="auto"/>
        <w:ind w:rightChars="184" w:right="386" w:firstLineChars="280" w:firstLine="84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联系人及电话：</w:t>
      </w:r>
      <w:r w:rsidR="00171D0F">
        <w:rPr>
          <w:rFonts w:hint="eastAsia"/>
          <w:sz w:val="30"/>
          <w:szCs w:val="30"/>
          <w:u w:val="single"/>
        </w:rPr>
        <w:t xml:space="preserve">  </w:t>
      </w:r>
      <w:r w:rsidR="00171D0F">
        <w:rPr>
          <w:rFonts w:hint="eastAsia"/>
          <w:sz w:val="30"/>
          <w:szCs w:val="30"/>
          <w:u w:val="single"/>
        </w:rPr>
        <w:t xml:space="preserve">　　</w:t>
      </w:r>
      <w:r w:rsidR="00110053">
        <w:rPr>
          <w:rFonts w:hint="eastAsia"/>
          <w:sz w:val="30"/>
          <w:szCs w:val="30"/>
          <w:u w:val="single"/>
        </w:rPr>
        <w:t xml:space="preserve">                               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D81BF9" w:rsidRDefault="00D81BF9">
      <w:pPr>
        <w:adjustRightInd w:val="0"/>
        <w:snapToGrid w:val="0"/>
        <w:spacing w:line="480" w:lineRule="auto"/>
        <w:ind w:rightChars="184" w:right="386"/>
        <w:rPr>
          <w:sz w:val="28"/>
          <w:szCs w:val="28"/>
        </w:rPr>
      </w:pPr>
    </w:p>
    <w:p w:rsidR="00D81BF9" w:rsidRDefault="00DB6256">
      <w:pPr>
        <w:adjustRightInd w:val="0"/>
        <w:snapToGrid w:val="0"/>
        <w:spacing w:line="48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D81BF9" w:rsidRDefault="00DB6256">
      <w:pPr>
        <w:adjustRightInd w:val="0"/>
        <w:snapToGrid w:val="0"/>
        <w:spacing w:line="480" w:lineRule="auto"/>
        <w:ind w:rightChars="13" w:right="27"/>
        <w:jc w:val="center"/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</w:t>
      </w:r>
      <w:r w:rsidR="00171D0F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受理时间：</w:t>
      </w:r>
      <w:r>
        <w:rPr>
          <w:rFonts w:hint="eastAsia"/>
          <w:sz w:val="28"/>
          <w:szCs w:val="28"/>
        </w:rPr>
        <w:t xml:space="preserve">  </w:t>
      </w:r>
      <w:r w:rsidR="0011005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11005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11005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D81BF9" w:rsidRDefault="00DB625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入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驻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请</w:t>
      </w:r>
    </w:p>
    <w:p w:rsidR="00D81BF9" w:rsidRDefault="00D81BF9">
      <w:pPr>
        <w:rPr>
          <w:sz w:val="28"/>
          <w:szCs w:val="28"/>
        </w:rPr>
      </w:pPr>
    </w:p>
    <w:p w:rsidR="00D81BF9" w:rsidRDefault="00DB6256">
      <w:pPr>
        <w:adjustRightInd w:val="0"/>
        <w:snapToGrid w:val="0"/>
        <w:ind w:rightChars="332" w:right="697"/>
        <w:rPr>
          <w:sz w:val="32"/>
          <w:szCs w:val="32"/>
        </w:rPr>
      </w:pPr>
      <w:r>
        <w:rPr>
          <w:rFonts w:hint="eastAsia"/>
          <w:sz w:val="32"/>
          <w:szCs w:val="32"/>
        </w:rPr>
        <w:t>广州国家现代服务业集成电路设计产业化基地、</w:t>
      </w:r>
    </w:p>
    <w:p w:rsidR="00D81BF9" w:rsidRDefault="00DB6256">
      <w:pPr>
        <w:adjustRightInd w:val="0"/>
        <w:snapToGrid w:val="0"/>
        <w:ind w:rightChars="332" w:right="697"/>
        <w:rPr>
          <w:sz w:val="32"/>
          <w:szCs w:val="32"/>
        </w:rPr>
      </w:pPr>
      <w:r>
        <w:rPr>
          <w:rFonts w:hint="eastAsia"/>
          <w:sz w:val="32"/>
          <w:szCs w:val="32"/>
        </w:rPr>
        <w:t>广州星海集成电路基地有限公司：</w:t>
      </w:r>
    </w:p>
    <w:p w:rsidR="00D81BF9" w:rsidRDefault="00D81BF9">
      <w:pPr>
        <w:adjustRightInd w:val="0"/>
        <w:snapToGrid w:val="0"/>
        <w:ind w:rightChars="332" w:right="697"/>
        <w:rPr>
          <w:sz w:val="32"/>
          <w:szCs w:val="32"/>
        </w:rPr>
      </w:pPr>
    </w:p>
    <w:p w:rsidR="00D81BF9" w:rsidRDefault="00DB6256">
      <w:pPr>
        <w:adjustRightInd w:val="0"/>
        <w:snapToGrid w:val="0"/>
        <w:spacing w:line="420" w:lineRule="auto"/>
        <w:ind w:rightChars="332" w:right="697"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为实现科技开发与创新，加速科技成果商品化、产业化进程，本企业已基本具备入驻条件，特申请进入广州国家现代服务业集成电路产业基地。本企业愿遵守国家基地的有关管理制度。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．申请人（企业）名称：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 w:rsidR="0011005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．住所（地址）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．邮政编码：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 w:rsidR="00110053"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．主营方向：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  <w:r w:rsidR="00110053">
        <w:rPr>
          <w:rFonts w:hint="eastAsia"/>
          <w:sz w:val="28"/>
          <w:szCs w:val="28"/>
          <w:u w:val="single"/>
        </w:rPr>
        <w:t xml:space="preserve">         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 </w:t>
      </w:r>
      <w:r>
        <w:rPr>
          <w:rFonts w:hint="eastAsia"/>
          <w:sz w:val="28"/>
          <w:szCs w:val="28"/>
        </w:rPr>
        <w:t>所属行业：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  <w:r w:rsidR="00110053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                                                 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．入驻人数：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 w:rsidR="00110053">
        <w:rPr>
          <w:rFonts w:hint="eastAsia"/>
          <w:sz w:val="28"/>
          <w:szCs w:val="28"/>
          <w:u w:val="single"/>
        </w:rPr>
        <w:t xml:space="preserve"> </w:t>
      </w:r>
    </w:p>
    <w:p w:rsidR="00D81BF9" w:rsidRDefault="00DB6256">
      <w:pPr>
        <w:adjustRightInd w:val="0"/>
        <w:snapToGrid w:val="0"/>
        <w:spacing w:line="48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>请予审批。</w:t>
      </w:r>
    </w:p>
    <w:p w:rsidR="00D81BF9" w:rsidRDefault="00D81BF9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</w:p>
    <w:p w:rsidR="00D81BF9" w:rsidRDefault="00D81BF9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申请人（企业）：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（签章）</w:t>
      </w:r>
    </w:p>
    <w:p w:rsidR="00D81BF9" w:rsidRDefault="00D81BF9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</w:p>
    <w:p w:rsidR="00D81BF9" w:rsidRDefault="00DB6256">
      <w:pPr>
        <w:adjustRightInd w:val="0"/>
        <w:snapToGrid w:val="0"/>
        <w:spacing w:line="420" w:lineRule="auto"/>
        <w:ind w:rightChars="184" w:right="3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2C1C31" w:rsidRPr="00F44DBC" w:rsidRDefault="00DB6256" w:rsidP="002C1C31">
      <w:pPr>
        <w:pStyle w:val="p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F44DBC">
        <w:rPr>
          <w:rFonts w:ascii="黑体" w:eastAsia="黑体" w:hAnsi="黑体" w:hint="eastAsia"/>
          <w:b/>
          <w:bCs/>
          <w:sz w:val="36"/>
          <w:szCs w:val="36"/>
        </w:rPr>
        <w:lastRenderedPageBreak/>
        <w:t>广州国家现代服务业集成电路设计产业化基地</w:t>
      </w:r>
    </w:p>
    <w:p w:rsidR="00D81BF9" w:rsidRPr="00F44DBC" w:rsidRDefault="00DB6256" w:rsidP="002C1C31">
      <w:pPr>
        <w:pStyle w:val="p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F44DBC">
        <w:rPr>
          <w:rFonts w:ascii="黑体" w:eastAsia="黑体" w:hAnsi="黑体" w:hint="eastAsia"/>
          <w:b/>
          <w:bCs/>
          <w:sz w:val="36"/>
          <w:szCs w:val="36"/>
        </w:rPr>
        <w:t>企业入驻</w:t>
      </w:r>
      <w:bookmarkStart w:id="0" w:name="_GoBack"/>
      <w:bookmarkEnd w:id="0"/>
      <w:r w:rsidRPr="00F44DBC">
        <w:rPr>
          <w:rFonts w:ascii="黑体" w:eastAsia="黑体" w:hAnsi="黑体" w:hint="eastAsia"/>
          <w:b/>
          <w:bCs/>
          <w:sz w:val="36"/>
          <w:szCs w:val="36"/>
        </w:rPr>
        <w:t>申请表</w:t>
      </w:r>
    </w:p>
    <w:p w:rsidR="002C1C31" w:rsidRPr="002C1C31" w:rsidRDefault="002C1C31" w:rsidP="002C1C31">
      <w:pPr>
        <w:pStyle w:val="p0"/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D81BF9" w:rsidRDefault="00DB6256">
      <w:pPr>
        <w:ind w:hanging="480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sz w:val="32"/>
          <w:szCs w:val="32"/>
        </w:rPr>
        <w:t>1．基本信息：</w:t>
      </w:r>
    </w:p>
    <w:tbl>
      <w:tblPr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1193"/>
        <w:gridCol w:w="394"/>
        <w:gridCol w:w="457"/>
        <w:gridCol w:w="708"/>
        <w:gridCol w:w="284"/>
        <w:gridCol w:w="1559"/>
        <w:gridCol w:w="851"/>
        <w:gridCol w:w="425"/>
        <w:gridCol w:w="283"/>
        <w:gridCol w:w="931"/>
        <w:gridCol w:w="770"/>
        <w:gridCol w:w="993"/>
      </w:tblGrid>
      <w:tr w:rsidR="00D81BF9" w:rsidTr="00A85213">
        <w:trPr>
          <w:trHeight w:val="480"/>
        </w:trPr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企业名称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 w:rsidP="00F44DBC">
            <w:pPr>
              <w:ind w:firstLineChars="250" w:firstLine="600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成立时间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 w:rsidP="00171D0F">
            <w:pPr>
              <w:rPr>
                <w:rFonts w:ascii="宋体" w:hAnsi="宋体"/>
                <w:position w:val="-32"/>
                <w:sz w:val="24"/>
              </w:rPr>
            </w:pPr>
          </w:p>
        </w:tc>
      </w:tr>
      <w:tr w:rsidR="00D81BF9" w:rsidTr="00A85213">
        <w:trPr>
          <w:trHeight w:val="480"/>
        </w:trPr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注册地址</w:t>
            </w: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 w:rsidP="00F44DBC">
            <w:pPr>
              <w:ind w:firstLineChars="250" w:firstLine="600"/>
              <w:rPr>
                <w:rFonts w:ascii="宋体" w:hAnsi="宋体"/>
                <w:position w:val="-32"/>
                <w:sz w:val="24"/>
              </w:rPr>
            </w:pPr>
          </w:p>
        </w:tc>
      </w:tr>
      <w:tr w:rsidR="00D81BF9" w:rsidTr="00A85213">
        <w:trPr>
          <w:trHeight w:val="480"/>
        </w:trPr>
        <w:tc>
          <w:tcPr>
            <w:tcW w:w="17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81BF9" w:rsidRPr="00F44DBC" w:rsidRDefault="00DB6256">
            <w:pPr>
              <w:jc w:val="center"/>
              <w:rPr>
                <w:rFonts w:ascii="宋体" w:hAnsi="宋体"/>
                <w:b/>
                <w:bCs/>
                <w:color w:val="FF0000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法定代表人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姓   名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81BF9" w:rsidRPr="00F44DBC" w:rsidRDefault="00D81BF9" w:rsidP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身份证号码</w:t>
            </w:r>
          </w:p>
        </w:tc>
        <w:tc>
          <w:tcPr>
            <w:tcW w:w="2694" w:type="dxa"/>
            <w:gridSpan w:val="3"/>
            <w:tcBorders>
              <w:left w:val="nil"/>
              <w:right w:val="single" w:sz="6" w:space="0" w:color="000000"/>
            </w:tcBorders>
          </w:tcPr>
          <w:p w:rsidR="00D81BF9" w:rsidRPr="00F44DBC" w:rsidRDefault="00D81BF9" w:rsidP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</w:tr>
      <w:tr w:rsidR="00D81BF9" w:rsidTr="00A85213">
        <w:trPr>
          <w:trHeight w:val="480"/>
        </w:trPr>
        <w:tc>
          <w:tcPr>
            <w:tcW w:w="1763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固定电话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 w:rsidP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移动电话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</w:tr>
      <w:tr w:rsidR="00D81BF9" w:rsidTr="00A85213">
        <w:trPr>
          <w:trHeight w:val="480"/>
        </w:trPr>
        <w:tc>
          <w:tcPr>
            <w:tcW w:w="1763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D81BF9" w:rsidRPr="00F44DBC" w:rsidRDefault="00D81BF9">
            <w:pPr>
              <w:jc w:val="center"/>
              <w:rPr>
                <w:rFonts w:ascii="宋体" w:hAnsi="宋体"/>
                <w:b/>
                <w:bCs/>
                <w:color w:val="FF0000"/>
                <w:position w:val="-3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EC5B39">
            <w:pPr>
              <w:rPr>
                <w:rFonts w:ascii="宋体" w:hAnsi="宋体"/>
                <w:position w:val="-32"/>
                <w:sz w:val="24"/>
              </w:rPr>
            </w:pPr>
            <w:r>
              <w:rPr>
                <w:rFonts w:ascii="宋体" w:hAnsi="宋体" w:hint="eastAsia"/>
                <w:position w:val="-32"/>
                <w:sz w:val="24"/>
              </w:rPr>
              <w:t xml:space="preserve">  </w:t>
            </w:r>
            <w:r w:rsidR="00DB6256" w:rsidRPr="00F44DBC">
              <w:rPr>
                <w:rFonts w:ascii="宋体" w:hAnsi="宋体" w:hint="eastAsia"/>
                <w:position w:val="-32"/>
                <w:sz w:val="24"/>
              </w:rPr>
              <w:t>联系地址</w:t>
            </w:r>
          </w:p>
        </w:tc>
        <w:tc>
          <w:tcPr>
            <w:tcW w:w="609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</w:tr>
      <w:tr w:rsidR="00D81BF9" w:rsidTr="00A85213">
        <w:trPr>
          <w:trHeight w:val="480"/>
        </w:trPr>
        <w:tc>
          <w:tcPr>
            <w:tcW w:w="17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81BF9" w:rsidRPr="00F44DBC" w:rsidRDefault="00DB6256">
            <w:pPr>
              <w:jc w:val="center"/>
              <w:rPr>
                <w:rFonts w:ascii="宋体" w:hAnsi="宋体"/>
                <w:b/>
                <w:bCs/>
                <w:color w:val="FF0000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联系人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姓   名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81BF9" w:rsidRPr="00F44DBC" w:rsidRDefault="00D81BF9" w:rsidP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身份证号码</w:t>
            </w:r>
          </w:p>
        </w:tc>
        <w:tc>
          <w:tcPr>
            <w:tcW w:w="2694" w:type="dxa"/>
            <w:gridSpan w:val="3"/>
            <w:tcBorders>
              <w:left w:val="nil"/>
              <w:right w:val="single" w:sz="6" w:space="0" w:color="000000"/>
            </w:tcBorders>
          </w:tcPr>
          <w:p w:rsidR="00D81BF9" w:rsidRPr="00F44DBC" w:rsidRDefault="00DB6256">
            <w:pPr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     </w:t>
            </w:r>
          </w:p>
        </w:tc>
      </w:tr>
      <w:tr w:rsidR="00D81BF9" w:rsidTr="00A85213">
        <w:trPr>
          <w:trHeight w:val="480"/>
        </w:trPr>
        <w:tc>
          <w:tcPr>
            <w:tcW w:w="1763" w:type="dxa"/>
            <w:gridSpan w:val="2"/>
            <w:vMerge/>
            <w:tcBorders>
              <w:lef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固定电话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 w:rsidP="00110053">
            <w:pPr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移动电话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 w:rsidP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</w:tr>
      <w:tr w:rsidR="00D81BF9" w:rsidTr="00A85213">
        <w:trPr>
          <w:trHeight w:val="480"/>
        </w:trPr>
        <w:tc>
          <w:tcPr>
            <w:tcW w:w="1763" w:type="dxa"/>
            <w:gridSpan w:val="2"/>
            <w:vMerge/>
            <w:tcBorders>
              <w:lef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b/>
                <w:bCs/>
                <w:color w:val="FF0000"/>
                <w:position w:val="-3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EC5B39">
            <w:pPr>
              <w:rPr>
                <w:rFonts w:ascii="宋体" w:hAnsi="宋体"/>
                <w:position w:val="-32"/>
                <w:sz w:val="24"/>
              </w:rPr>
            </w:pPr>
            <w:r>
              <w:rPr>
                <w:rFonts w:ascii="宋体" w:hAnsi="宋体" w:hint="eastAsia"/>
                <w:position w:val="-32"/>
                <w:sz w:val="24"/>
              </w:rPr>
              <w:t xml:space="preserve">  </w:t>
            </w:r>
            <w:r w:rsidR="00DB6256" w:rsidRPr="00F44DBC">
              <w:rPr>
                <w:rFonts w:ascii="宋体" w:hAnsi="宋体" w:hint="eastAsia"/>
                <w:position w:val="-32"/>
                <w:sz w:val="24"/>
              </w:rPr>
              <w:t>联系地址</w:t>
            </w:r>
          </w:p>
        </w:tc>
        <w:tc>
          <w:tcPr>
            <w:tcW w:w="609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</w:tr>
      <w:tr w:rsidR="00D81BF9" w:rsidTr="002C1C31">
        <w:trPr>
          <w:trHeight w:val="2210"/>
        </w:trPr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1BF9" w:rsidRPr="00F44DBC" w:rsidRDefault="00761D0B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85725" cy="133350"/>
                  <wp:effectExtent l="0" t="0" r="0" b="0"/>
                  <wp:docPr id="1" name="图片 1" descr="C:\Users\高霞\AppData\Local\Temp\ksohtml\wps_clip_image-2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高霞\AppData\Local\Temp\ksohtml\wps_clip_image-2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256" w:rsidRPr="00F44DBC">
              <w:rPr>
                <w:rFonts w:ascii="宋体" w:hAnsi="宋体" w:hint="eastAsia"/>
                <w:position w:val="-32"/>
                <w:sz w:val="24"/>
              </w:rPr>
              <w:t>企业类型及代码</w:t>
            </w: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85213" w:rsidRPr="00F44DBC" w:rsidRDefault="00DB6256">
            <w:pPr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国有企业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           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□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       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    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私营企业       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  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>□</w:t>
            </w:r>
          </w:p>
          <w:p w:rsidR="00A85213" w:rsidRPr="00F44DBC" w:rsidRDefault="00DB6256" w:rsidP="00171D0F">
            <w:pPr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港澳台商投资企业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   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    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     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外商投资企业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     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 </w:t>
            </w:r>
          </w:p>
          <w:p w:rsidR="00A85213" w:rsidRPr="00F44DBC" w:rsidRDefault="00A85213" w:rsidP="00171D0F">
            <w:pPr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有限责任公司        □    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      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股份有限责任公司   □</w:t>
            </w:r>
          </w:p>
          <w:p w:rsidR="00D81BF9" w:rsidRPr="00F44DBC" w:rsidRDefault="00DB6256" w:rsidP="00171D0F">
            <w:pPr>
              <w:rPr>
                <w:rFonts w:ascii="宋体" w:hAnsi="宋体"/>
                <w:b/>
                <w:bCs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其他__________（请在选择项的方框内打勾）</w:t>
            </w:r>
          </w:p>
        </w:tc>
      </w:tr>
      <w:tr w:rsidR="00D81BF9" w:rsidTr="002C1C31">
        <w:trPr>
          <w:trHeight w:val="1694"/>
        </w:trPr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主营业务范围</w:t>
            </w: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85213" w:rsidRPr="00F44DBC" w:rsidRDefault="00DB6256" w:rsidP="00171D0F">
            <w:pPr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IC设计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IC应用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通信与互联网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物联网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软件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>□</w:t>
            </w:r>
          </w:p>
          <w:p w:rsidR="00110053" w:rsidRDefault="00DB6256" w:rsidP="00110053">
            <w:pPr>
              <w:rPr>
                <w:rFonts w:ascii="宋体" w:hAnsi="宋体" w:hint="eastAsia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节能环保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电子</w:t>
            </w:r>
            <w:r w:rsidR="00EC5B39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 xml:space="preserve">   </w:t>
            </w:r>
            <w:r w:rsidR="00A85213" w:rsidRP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计算机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 xml:space="preserve">  </w:t>
            </w:r>
            <w:r w:rsid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□ 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 xml:space="preserve"> 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 xml:space="preserve">  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云计算</w:t>
            </w:r>
            <w:r w:rsidR="00110053">
              <w:rPr>
                <w:rFonts w:ascii="宋体" w:hAnsi="宋体" w:hint="eastAsia"/>
                <w:position w:val="-32"/>
                <w:sz w:val="24"/>
              </w:rPr>
              <w:t xml:space="preserve"> □                  </w:t>
            </w:r>
          </w:p>
          <w:p w:rsidR="00D81BF9" w:rsidRPr="00F44DBC" w:rsidRDefault="00DB6256" w:rsidP="00110053">
            <w:pPr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其他____________（请在选择项的方框内打勾）</w:t>
            </w:r>
          </w:p>
        </w:tc>
      </w:tr>
      <w:tr w:rsidR="00D81BF9" w:rsidTr="00A85213">
        <w:trPr>
          <w:trHeight w:val="480"/>
        </w:trPr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高新技术认定情况</w:t>
            </w: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81BF9" w:rsidRPr="00F44DBC" w:rsidRDefault="00DB6256" w:rsidP="00A85213">
            <w:pPr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1、有（认定内容）</w:t>
            </w:r>
            <w:r w:rsidRPr="00F44DBC">
              <w:rPr>
                <w:rFonts w:ascii="宋体" w:hAnsi="宋体" w:hint="eastAsia"/>
                <w:position w:val="-32"/>
                <w:sz w:val="24"/>
                <w:u w:val="single"/>
              </w:rPr>
              <w:t xml:space="preserve">                   </w:t>
            </w:r>
            <w:r w:rsidRPr="00F44DBC">
              <w:rPr>
                <w:rFonts w:ascii="宋体" w:hAnsi="宋体" w:hint="eastAsia"/>
                <w:position w:val="-32"/>
                <w:sz w:val="24"/>
              </w:rPr>
              <w:t>无 □</w:t>
            </w:r>
          </w:p>
        </w:tc>
      </w:tr>
      <w:tr w:rsidR="00D81BF9" w:rsidTr="00A85213">
        <w:trPr>
          <w:trHeight w:val="480"/>
        </w:trPr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附件</w:t>
            </w: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D81BF9" w:rsidRPr="00F44DBC" w:rsidRDefault="00DB6256">
            <w:pPr>
              <w:rPr>
                <w:rFonts w:ascii="宋体" w:hAnsi="宋体"/>
                <w:bCs/>
                <w:color w:val="000000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bCs/>
                <w:color w:val="000000"/>
                <w:position w:val="-32"/>
                <w:sz w:val="24"/>
              </w:rPr>
              <w:t>提供有效证件（营业执照复印件加盖公章</w:t>
            </w:r>
            <w:r w:rsidRPr="00F44DBC">
              <w:rPr>
                <w:rFonts w:ascii="宋体" w:hAnsi="宋体" w:hint="eastAsia"/>
                <w:b/>
                <w:bCs/>
                <w:color w:val="000000"/>
                <w:position w:val="-32"/>
                <w:sz w:val="24"/>
              </w:rPr>
              <w:t>或</w:t>
            </w:r>
            <w:r w:rsidRPr="00F44DBC">
              <w:rPr>
                <w:rFonts w:ascii="宋体" w:hAnsi="宋体" w:hint="eastAsia"/>
                <w:bCs/>
                <w:color w:val="000000"/>
                <w:position w:val="-32"/>
                <w:sz w:val="24"/>
              </w:rPr>
              <w:t>法人身份证并签名）</w:t>
            </w:r>
          </w:p>
        </w:tc>
      </w:tr>
      <w:tr w:rsidR="002C1C31" w:rsidTr="002C1C31">
        <w:trPr>
          <w:trHeight w:val="699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C1C31" w:rsidRPr="00F44DBC" w:rsidRDefault="002C1C31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lastRenderedPageBreak/>
              <w:t>经营范围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2C1C31" w:rsidRDefault="002C1C31" w:rsidP="002C1C31">
            <w:pPr>
              <w:spacing w:line="60" w:lineRule="atLeast"/>
              <w:jc w:val="left"/>
              <w:rPr>
                <w:rFonts w:ascii="宋体" w:hAnsi="宋体" w:hint="eastAsia"/>
                <w:position w:val="-32"/>
                <w:sz w:val="24"/>
              </w:rPr>
            </w:pPr>
          </w:p>
          <w:p w:rsidR="00110053" w:rsidRPr="00F44DBC" w:rsidRDefault="00110053" w:rsidP="002C1C31">
            <w:pPr>
              <w:spacing w:line="60" w:lineRule="atLeast"/>
              <w:jc w:val="left"/>
              <w:rPr>
                <w:rFonts w:ascii="宋体" w:hAnsi="宋体"/>
                <w:position w:val="-32"/>
                <w:sz w:val="24"/>
              </w:rPr>
            </w:pPr>
          </w:p>
        </w:tc>
      </w:tr>
      <w:tr w:rsidR="00D81BF9" w:rsidTr="00A85213">
        <w:trPr>
          <w:trHeight w:val="601"/>
        </w:trPr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B6256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注册资本（金）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F44DBC">
            <w:pPr>
              <w:spacing w:line="440" w:lineRule="atLeast"/>
              <w:ind w:firstLineChars="700" w:firstLine="1680"/>
              <w:rPr>
                <w:rFonts w:ascii="宋体" w:hAnsi="宋体"/>
                <w:sz w:val="24"/>
              </w:rPr>
            </w:pPr>
          </w:p>
        </w:tc>
      </w:tr>
      <w:tr w:rsidR="00D81BF9" w:rsidTr="00A85213">
        <w:trPr>
          <w:trHeight w:val="617"/>
        </w:trPr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F9" w:rsidRPr="00F44DBC" w:rsidRDefault="00DB6256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股东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F9" w:rsidRPr="00F44DBC" w:rsidRDefault="00DB6256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出资金额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F9" w:rsidRPr="00F44DBC" w:rsidRDefault="00DB6256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占投资总额比例%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F9" w:rsidRPr="00F44DBC" w:rsidRDefault="00DB6256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81BF9" w:rsidTr="00A85213">
        <w:trPr>
          <w:trHeight w:val="690"/>
        </w:trPr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F9" w:rsidRPr="00A85213" w:rsidRDefault="00D81B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81BF9" w:rsidTr="00A85213">
        <w:trPr>
          <w:trHeight w:val="585"/>
        </w:trPr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F9" w:rsidRPr="00A85213" w:rsidRDefault="00D81B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81BF9" w:rsidTr="00A85213">
        <w:trPr>
          <w:trHeight w:val="720"/>
        </w:trPr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 w:rsidP="00A85213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F9" w:rsidRPr="00A85213" w:rsidRDefault="00D81BF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81BF9" w:rsidTr="00A85213">
        <w:trPr>
          <w:trHeight w:val="605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B6256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职工总数（人）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B6256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入驻办公人数(人)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F44DBC" w:rsidRDefault="00D81BF9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4C97" w:rsidTr="00A85213">
        <w:trPr>
          <w:trHeight w:val="4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7" w:rsidRPr="00F44DBC" w:rsidRDefault="00024C97" w:rsidP="00394871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其</w:t>
            </w:r>
          </w:p>
          <w:p w:rsidR="00024C97" w:rsidRPr="00F44DBC" w:rsidRDefault="00024C97" w:rsidP="00394871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中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 w:rsidP="00394871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本科以上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 w:rsidP="00394871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 w:rsidP="00394871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占职工总数百分比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 w:rsidP="00394871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</w:tr>
      <w:tr w:rsidR="00024C97" w:rsidTr="00A85213">
        <w:trPr>
          <w:trHeight w:val="4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97" w:rsidRPr="00F44DBC" w:rsidRDefault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研发人员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占职工总数百分比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</w:tr>
      <w:tr w:rsidR="00024C97" w:rsidTr="00A85213">
        <w:trPr>
          <w:trHeight w:val="4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 w:rsidP="00024C9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7" w:rsidRPr="00F44DBC" w:rsidRDefault="00024C97" w:rsidP="00F44DBC">
            <w:pPr>
              <w:ind w:left="-80" w:firstLineChars="49" w:firstLine="118"/>
              <w:jc w:val="center"/>
              <w:rPr>
                <w:rFonts w:ascii="宋体" w:hAnsi="宋体"/>
                <w:bCs/>
                <w:sz w:val="24"/>
              </w:rPr>
            </w:pPr>
            <w:r w:rsidRPr="00F44DBC">
              <w:rPr>
                <w:rFonts w:ascii="宋体" w:hAnsi="宋体" w:hint="eastAsia"/>
                <w:bCs/>
                <w:sz w:val="24"/>
              </w:rPr>
              <w:t>博士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 w:rsidP="00A852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7" w:rsidRPr="00F44DBC" w:rsidRDefault="00024C97" w:rsidP="00F44DBC">
            <w:pPr>
              <w:ind w:left="-80" w:firstLineChars="49" w:firstLine="118"/>
              <w:jc w:val="center"/>
              <w:rPr>
                <w:rFonts w:ascii="宋体" w:hAnsi="宋体"/>
                <w:bCs/>
                <w:sz w:val="24"/>
              </w:rPr>
            </w:pPr>
            <w:r w:rsidRPr="00F44DBC">
              <w:rPr>
                <w:rFonts w:ascii="宋体" w:hAnsi="宋体" w:hint="eastAsia"/>
                <w:bCs/>
                <w:sz w:val="24"/>
              </w:rPr>
              <w:t>高级工程师(教授)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7" w:rsidRPr="00F44DBC" w:rsidRDefault="00024C97" w:rsidP="00A852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024C97" w:rsidRDefault="00024C97">
      <w:pPr>
        <w:ind w:firstLineChars="49" w:firstLine="103"/>
        <w:rPr>
          <w:rFonts w:ascii="宋体" w:hAnsi="宋体"/>
          <w:b/>
          <w:bCs/>
          <w:szCs w:val="21"/>
        </w:rPr>
      </w:pPr>
    </w:p>
    <w:p w:rsidR="00D81BF9" w:rsidRDefault="00DB6256">
      <w:pPr>
        <w:ind w:firstLineChars="49" w:firstLine="157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2．主要产品情况： 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2835"/>
        <w:gridCol w:w="1843"/>
        <w:gridCol w:w="1843"/>
        <w:gridCol w:w="1843"/>
      </w:tblGrid>
      <w:tr w:rsidR="00D81BF9" w:rsidTr="00A8521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BF9" w:rsidRPr="00F44DBC" w:rsidRDefault="00DB6256" w:rsidP="00A85213">
            <w:pPr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BF9" w:rsidRPr="00F44DBC" w:rsidRDefault="00DB6256">
            <w:pPr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BF9" w:rsidRPr="00F44DBC" w:rsidRDefault="00DB6256" w:rsidP="00A85213">
            <w:pPr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年产值（万元）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BF9" w:rsidRPr="00F44DBC" w:rsidRDefault="00DB6256" w:rsidP="00A85213">
            <w:pPr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销售额（万元）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BF9" w:rsidRPr="00F44DBC" w:rsidRDefault="00DB6256" w:rsidP="00A85213">
            <w:pPr>
              <w:jc w:val="center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出口额（万元）</w:t>
            </w:r>
          </w:p>
        </w:tc>
      </w:tr>
      <w:tr w:rsidR="00D81BF9" w:rsidTr="00A85213">
        <w:trPr>
          <w:trHeight w:val="47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81BF9" w:rsidTr="00A85213">
        <w:trPr>
          <w:trHeight w:val="50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81BF9" w:rsidTr="00A85213">
        <w:trPr>
          <w:trHeight w:val="50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81BF9" w:rsidTr="00A85213">
        <w:trPr>
          <w:trHeight w:val="49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B6256">
            <w:pPr>
              <w:jc w:val="center"/>
              <w:rPr>
                <w:rFonts w:ascii="宋体" w:hAnsi="宋体"/>
                <w:position w:val="-32"/>
                <w:sz w:val="24"/>
              </w:rPr>
            </w:pPr>
            <w:r w:rsidRPr="00F44DBC">
              <w:rPr>
                <w:rFonts w:ascii="宋体" w:hAnsi="宋体" w:hint="eastAsia"/>
                <w:position w:val="-32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宋体" w:hAnsi="宋体"/>
                <w:position w:val="-3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1BF9" w:rsidRPr="00F44DBC" w:rsidRDefault="00D81B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110053" w:rsidRDefault="00110053">
      <w:pPr>
        <w:ind w:firstLineChars="49" w:firstLine="157"/>
        <w:rPr>
          <w:rFonts w:ascii="仿宋_GB2312" w:eastAsia="仿宋_GB2312" w:hint="eastAsia"/>
          <w:b/>
          <w:bCs/>
          <w:sz w:val="32"/>
          <w:szCs w:val="32"/>
        </w:rPr>
      </w:pPr>
    </w:p>
    <w:p w:rsidR="00D81BF9" w:rsidRDefault="00DB6256">
      <w:pPr>
        <w:ind w:firstLineChars="49" w:firstLine="157"/>
        <w:rPr>
          <w:rFonts w:ascii="宋体" w:hAnsi="宋体"/>
          <w:b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．上年度主要经济指标：</w:t>
      </w:r>
    </w:p>
    <w:tbl>
      <w:tblPr>
        <w:tblW w:w="0" w:type="auto"/>
        <w:tblInd w:w="250" w:type="dxa"/>
        <w:tblLayout w:type="fixed"/>
        <w:tblLook w:val="0000"/>
      </w:tblPr>
      <w:tblGrid>
        <w:gridCol w:w="2693"/>
        <w:gridCol w:w="1845"/>
        <w:gridCol w:w="2610"/>
        <w:gridCol w:w="2208"/>
      </w:tblGrid>
      <w:tr w:rsidR="00D81BF9" w:rsidTr="00A8521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B6256">
            <w:pPr>
              <w:spacing w:line="360" w:lineRule="auto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工业总产值（万元）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81BF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B6256">
            <w:pPr>
              <w:spacing w:line="360" w:lineRule="auto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税费总额（万元）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81BF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81BF9" w:rsidTr="00A85213">
        <w:trPr>
          <w:trHeight w:val="3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B6256">
            <w:pPr>
              <w:spacing w:line="360" w:lineRule="auto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总收入（万元）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81BF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B6256">
            <w:pPr>
              <w:spacing w:line="360" w:lineRule="auto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净利润（万元）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81BF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81BF9" w:rsidTr="00A8521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B6256">
            <w:pPr>
              <w:spacing w:line="360" w:lineRule="auto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出口创汇（千美元）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81BF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B6256">
            <w:pPr>
              <w:spacing w:line="360" w:lineRule="auto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研发经费（万元）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BF9" w:rsidRPr="00F44DBC" w:rsidRDefault="00D81BF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D81BF9" w:rsidRDefault="00D81BF9">
      <w:pPr>
        <w:rPr>
          <w:rFonts w:ascii="宋体" w:hAnsi="宋体"/>
          <w:b/>
          <w:bCs/>
          <w:sz w:val="32"/>
          <w:szCs w:val="32"/>
        </w:rPr>
      </w:pPr>
    </w:p>
    <w:p w:rsidR="00D81BF9" w:rsidRDefault="00DB6256">
      <w:pPr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4.企业及项目情况介绍</w:t>
      </w:r>
    </w:p>
    <w:tbl>
      <w:tblPr>
        <w:tblW w:w="0" w:type="auto"/>
        <w:jc w:val="center"/>
        <w:tblLayout w:type="fixed"/>
        <w:tblLook w:val="0000"/>
      </w:tblPr>
      <w:tblGrid>
        <w:gridCol w:w="1306"/>
        <w:gridCol w:w="2188"/>
        <w:gridCol w:w="3736"/>
        <w:gridCol w:w="2131"/>
      </w:tblGrid>
      <w:tr w:rsidR="00D81BF9" w:rsidTr="007F3C28">
        <w:trPr>
          <w:trHeight w:val="3189"/>
          <w:jc w:val="center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53" w:rsidRPr="00F44DBC" w:rsidRDefault="00110053" w:rsidP="00110053">
            <w:pPr>
              <w:spacing w:line="360" w:lineRule="auto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D81BF9" w:rsidTr="00EC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0"/>
          <w:jc w:val="center"/>
        </w:trPr>
        <w:tc>
          <w:tcPr>
            <w:tcW w:w="9361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9187" w:type="dxa"/>
              <w:tblLayout w:type="fixed"/>
              <w:tblCellMar>
                <w:left w:w="113" w:type="dxa"/>
                <w:right w:w="0" w:type="dxa"/>
              </w:tblCellMar>
              <w:tblLook w:val="0000"/>
            </w:tblPr>
            <w:tblGrid>
              <w:gridCol w:w="1827"/>
              <w:gridCol w:w="1984"/>
              <w:gridCol w:w="1701"/>
              <w:gridCol w:w="3675"/>
            </w:tblGrid>
            <w:tr w:rsidR="00FF0EDA" w:rsidTr="00FF0EDA">
              <w:trPr>
                <w:trHeight w:hRule="exact" w:val="567"/>
              </w:trPr>
              <w:tc>
                <w:tcPr>
                  <w:tcW w:w="1827" w:type="dxa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FF0EDA" w:rsidRPr="00F44DBC" w:rsidRDefault="00FF0EDA" w:rsidP="00FF0EDA">
                  <w:pPr>
                    <w:adjustRightInd w:val="0"/>
                    <w:snapToGrid w:val="0"/>
                    <w:ind w:left="113" w:rightChars="184" w:right="386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F44DBC">
                    <w:rPr>
                      <w:rFonts w:ascii="宋体" w:hAnsi="宋体" w:hint="eastAsia"/>
                      <w:sz w:val="28"/>
                      <w:szCs w:val="28"/>
                    </w:rPr>
                    <w:t>需要提供的服务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5635F9">
                  <w:pPr>
                    <w:adjustRightInd w:val="0"/>
                    <w:snapToGrid w:val="0"/>
                    <w:ind w:rightChars="184" w:right="386"/>
                    <w:jc w:val="left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办理工商执照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36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5635F9">
                  <w:pPr>
                    <w:jc w:val="center"/>
                    <w:rPr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需要风险投资 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</w:tr>
            <w:tr w:rsidR="00FF0EDA" w:rsidTr="00D90027">
              <w:trPr>
                <w:trHeight w:hRule="exact" w:val="567"/>
              </w:trPr>
              <w:tc>
                <w:tcPr>
                  <w:tcW w:w="1827" w:type="dxa"/>
                  <w:vMerge/>
                  <w:tcBorders>
                    <w:right w:val="single" w:sz="4" w:space="0" w:color="auto"/>
                  </w:tcBorders>
                </w:tcPr>
                <w:p w:rsidR="00FF0EDA" w:rsidRPr="00F44DBC" w:rsidRDefault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5635F9">
                  <w:pPr>
                    <w:adjustRightInd w:val="0"/>
                    <w:snapToGrid w:val="0"/>
                    <w:ind w:rightChars="184" w:right="386"/>
                    <w:jc w:val="left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其他证照手续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36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5635F9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项目报批手续 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</w:tr>
            <w:tr w:rsidR="00FF0EDA" w:rsidTr="00D90027">
              <w:trPr>
                <w:trHeight w:hRule="exact" w:val="567"/>
              </w:trPr>
              <w:tc>
                <w:tcPr>
                  <w:tcW w:w="1827" w:type="dxa"/>
                  <w:vMerge/>
                  <w:tcBorders>
                    <w:right w:val="single" w:sz="4" w:space="0" w:color="auto"/>
                  </w:tcBorders>
                </w:tcPr>
                <w:p w:rsidR="00FF0EDA" w:rsidRPr="00F44DBC" w:rsidRDefault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5635F9">
                  <w:pPr>
                    <w:adjustRightInd w:val="0"/>
                    <w:snapToGrid w:val="0"/>
                    <w:ind w:rightChars="184" w:right="386"/>
                    <w:jc w:val="left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项目融资服务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36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5635F9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需要网络通讯设备　　　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</w:tr>
            <w:tr w:rsidR="00FF0EDA" w:rsidRPr="005635F9" w:rsidTr="00D90027">
              <w:trPr>
                <w:trHeight w:hRule="exact" w:val="567"/>
              </w:trPr>
              <w:tc>
                <w:tcPr>
                  <w:tcW w:w="1827" w:type="dxa"/>
                  <w:vMerge/>
                  <w:tcBorders>
                    <w:right w:val="single" w:sz="4" w:space="0" w:color="auto"/>
                  </w:tcBorders>
                </w:tcPr>
                <w:p w:rsidR="00FF0EDA" w:rsidRPr="00F44DBC" w:rsidRDefault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5635F9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财税咨询　　　　　　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36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企业发展咨询　　　　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</w:tr>
            <w:tr w:rsidR="00FF0EDA" w:rsidTr="00D90027">
              <w:trPr>
                <w:trHeight w:hRule="exact" w:val="567"/>
              </w:trPr>
              <w:tc>
                <w:tcPr>
                  <w:tcW w:w="1827" w:type="dxa"/>
                  <w:vMerge/>
                  <w:tcBorders>
                    <w:right w:val="single" w:sz="4" w:space="0" w:color="auto"/>
                  </w:tcBorders>
                </w:tcPr>
                <w:p w:rsidR="00FF0EDA" w:rsidRPr="00F44DBC" w:rsidRDefault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法律咨询　　　　　　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36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ind w:firstLineChars="100" w:firstLine="240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公司日常管理服务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</w:tr>
            <w:tr w:rsidR="00FF0EDA" w:rsidTr="00D90027">
              <w:trPr>
                <w:trHeight w:hRule="exact" w:val="567"/>
              </w:trPr>
              <w:tc>
                <w:tcPr>
                  <w:tcW w:w="182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0EDA" w:rsidRPr="00F44DBC" w:rsidRDefault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adjustRightInd w:val="0"/>
                    <w:snapToGrid w:val="0"/>
                    <w:ind w:rightChars="184" w:right="386"/>
                    <w:jc w:val="center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其它　　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5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>说明：</w:t>
                  </w:r>
                </w:p>
              </w:tc>
            </w:tr>
            <w:tr w:rsidR="00FF0EDA" w:rsidTr="00FF0EDA">
              <w:trPr>
                <w:trHeight w:hRule="exact" w:val="567"/>
              </w:trPr>
              <w:tc>
                <w:tcPr>
                  <w:tcW w:w="182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FF0EDA" w:rsidRPr="00F44DBC" w:rsidRDefault="00FF0EDA" w:rsidP="00FF0EDA">
                  <w:pPr>
                    <w:adjustRightInd w:val="0"/>
                    <w:snapToGrid w:val="0"/>
                    <w:ind w:left="113" w:rightChars="184" w:right="386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F44DBC">
                    <w:rPr>
                      <w:rFonts w:ascii="宋体" w:hAnsi="宋体" w:hint="eastAsia"/>
                      <w:sz w:val="28"/>
                      <w:szCs w:val="28"/>
                    </w:rPr>
                    <w:t>技术服务需求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adjustRightInd w:val="0"/>
                    <w:snapToGrid w:val="0"/>
                    <w:ind w:rightChars="184" w:right="386" w:firstLineChars="200" w:firstLine="480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EDA工具　　　　　　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ind w:firstLineChars="200" w:firstLine="480"/>
                    <w:jc w:val="left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MPW         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</w:tr>
            <w:tr w:rsidR="00FF0EDA" w:rsidTr="00FF0EDA">
              <w:trPr>
                <w:trHeight w:hRule="exact" w:val="567"/>
              </w:trPr>
              <w:tc>
                <w:tcPr>
                  <w:tcW w:w="1827" w:type="dxa"/>
                  <w:vMerge/>
                  <w:tcBorders>
                    <w:right w:val="single" w:sz="4" w:space="0" w:color="auto"/>
                  </w:tcBorders>
                </w:tcPr>
                <w:p w:rsidR="00FF0EDA" w:rsidRPr="00F44DBC" w:rsidRDefault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adjustRightInd w:val="0"/>
                    <w:snapToGrid w:val="0"/>
                    <w:ind w:rightChars="184" w:right="386" w:firstLineChars="200" w:firstLine="480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IP         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ind w:firstLineChars="200" w:firstLine="480"/>
                    <w:jc w:val="left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测试        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</w:tr>
            <w:tr w:rsidR="00FF0EDA" w:rsidTr="00FF0EDA">
              <w:trPr>
                <w:trHeight w:hRule="exact" w:val="567"/>
              </w:trPr>
              <w:tc>
                <w:tcPr>
                  <w:tcW w:w="1827" w:type="dxa"/>
                  <w:vMerge/>
                  <w:tcBorders>
                    <w:right w:val="single" w:sz="4" w:space="0" w:color="auto"/>
                  </w:tcBorders>
                </w:tcPr>
                <w:p w:rsidR="00FF0EDA" w:rsidRPr="00F44DBC" w:rsidRDefault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adjustRightInd w:val="0"/>
                    <w:snapToGrid w:val="0"/>
                    <w:ind w:rightChars="184" w:right="386" w:firstLineChars="200" w:firstLine="480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人才培训            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EDA" w:rsidRPr="00F44DBC" w:rsidRDefault="00FF0EDA" w:rsidP="00FF0ED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>——</w:t>
                  </w:r>
                </w:p>
              </w:tc>
            </w:tr>
            <w:tr w:rsidR="00FF0EDA" w:rsidTr="00F44DBC">
              <w:trPr>
                <w:trHeight w:hRule="exact" w:val="1745"/>
              </w:trPr>
              <w:tc>
                <w:tcPr>
                  <w:tcW w:w="182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0EDA" w:rsidRPr="00F44DBC" w:rsidRDefault="00FF0EDA">
                  <w:pPr>
                    <w:adjustRightInd w:val="0"/>
                    <w:snapToGrid w:val="0"/>
                    <w:ind w:rightChars="184" w:right="386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EDA" w:rsidRPr="00F44DBC" w:rsidRDefault="00A85213" w:rsidP="00FF0EDA">
                  <w:pPr>
                    <w:adjustRightInd w:val="0"/>
                    <w:snapToGrid w:val="0"/>
                    <w:ind w:rightChars="184" w:right="386"/>
                    <w:jc w:val="center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 xml:space="preserve">   </w:t>
                  </w:r>
                  <w:r w:rsidR="00FF0EDA" w:rsidRPr="00F44DBC">
                    <w:rPr>
                      <w:rFonts w:ascii="宋体" w:hAnsi="宋体" w:hint="eastAsia"/>
                      <w:sz w:val="24"/>
                    </w:rPr>
                    <w:t>其它</w:t>
                  </w:r>
                  <w:r w:rsidRPr="00F44DBC">
                    <w:rPr>
                      <w:rFonts w:ascii="宋体" w:hAnsi="宋体" w:hint="eastAsia"/>
                      <w:sz w:val="24"/>
                    </w:rPr>
                    <w:t xml:space="preserve"> </w:t>
                  </w:r>
                  <w:r w:rsidR="00FF0EDA" w:rsidRPr="00F44DBC">
                    <w:rPr>
                      <w:rFonts w:ascii="宋体" w:hAnsi="宋体" w:hint="eastAsia"/>
                      <w:sz w:val="24"/>
                    </w:rPr>
                    <w:sym w:font="Wingdings 2" w:char="F0A3"/>
                  </w:r>
                </w:p>
              </w:tc>
              <w:tc>
                <w:tcPr>
                  <w:tcW w:w="5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B39" w:rsidRPr="00F44DBC" w:rsidRDefault="00FF0EDA" w:rsidP="00EC5B39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F44DBC">
                    <w:rPr>
                      <w:rFonts w:ascii="宋体" w:hAnsi="宋体" w:hint="eastAsia"/>
                      <w:sz w:val="24"/>
                    </w:rPr>
                    <w:t>说明：</w:t>
                  </w:r>
                  <w:r w:rsidR="00EC5B39" w:rsidRPr="00F44DBC">
                    <w:rPr>
                      <w:rFonts w:ascii="宋体" w:hAnsi="宋体"/>
                      <w:sz w:val="24"/>
                    </w:rPr>
                    <w:t xml:space="preserve"> </w:t>
                  </w:r>
                </w:p>
                <w:p w:rsidR="00FF0EDA" w:rsidRPr="00F44DBC" w:rsidRDefault="00FF0EDA" w:rsidP="00FF0EDA">
                  <w:pPr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D81BF9" w:rsidRDefault="00D81BF9">
            <w:pPr>
              <w:adjustRightInd w:val="0"/>
              <w:snapToGrid w:val="0"/>
              <w:ind w:rightChars="184" w:right="386"/>
              <w:rPr>
                <w:rFonts w:ascii="宋体" w:hAnsi="宋体"/>
                <w:szCs w:val="21"/>
              </w:rPr>
            </w:pPr>
          </w:p>
        </w:tc>
      </w:tr>
      <w:tr w:rsidR="00D81BF9" w:rsidTr="00EC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  <w:jc w:val="center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D81BF9" w:rsidRPr="00F44DBC" w:rsidRDefault="00DB6256">
            <w:pPr>
              <w:adjustRightInd w:val="0"/>
              <w:snapToGrid w:val="0"/>
              <w:ind w:rightChars="184" w:right="386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申请入驻时间：自</w:t>
            </w:r>
            <w:r w:rsidR="00EC5B39">
              <w:rPr>
                <w:rFonts w:ascii="宋体" w:hAnsi="宋体" w:hint="eastAsia"/>
                <w:sz w:val="24"/>
              </w:rPr>
              <w:t xml:space="preserve">  </w:t>
            </w:r>
            <w:r w:rsidRPr="00F44DBC">
              <w:rPr>
                <w:rFonts w:ascii="宋体" w:hAnsi="宋体" w:hint="eastAsia"/>
                <w:sz w:val="24"/>
              </w:rPr>
              <w:t>年</w:t>
            </w:r>
            <w:r w:rsidR="00EC5B39">
              <w:rPr>
                <w:rFonts w:ascii="宋体" w:hAnsi="宋体" w:hint="eastAsia"/>
                <w:sz w:val="24"/>
              </w:rPr>
              <w:t xml:space="preserve">  </w:t>
            </w:r>
            <w:r w:rsidRPr="00F44DBC">
              <w:rPr>
                <w:rFonts w:ascii="宋体" w:hAnsi="宋体" w:hint="eastAsia"/>
                <w:sz w:val="24"/>
              </w:rPr>
              <w:t xml:space="preserve">月  日起 </w:t>
            </w:r>
          </w:p>
          <w:p w:rsidR="00D81BF9" w:rsidRPr="00F44DBC" w:rsidRDefault="00DB6256" w:rsidP="00EC5B39">
            <w:pPr>
              <w:adjustRightInd w:val="0"/>
              <w:snapToGrid w:val="0"/>
              <w:ind w:rightChars="184" w:right="386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 xml:space="preserve">              至</w:t>
            </w:r>
            <w:r w:rsidR="00EC5B39">
              <w:rPr>
                <w:rFonts w:ascii="宋体" w:hAnsi="宋体" w:hint="eastAsia"/>
                <w:sz w:val="24"/>
              </w:rPr>
              <w:t xml:space="preserve">  </w:t>
            </w:r>
            <w:r w:rsidRPr="00F44DBC">
              <w:rPr>
                <w:rFonts w:ascii="宋体" w:hAnsi="宋体" w:hint="eastAsia"/>
                <w:sz w:val="24"/>
              </w:rPr>
              <w:t>年</w:t>
            </w:r>
            <w:r w:rsidR="00EC5B39">
              <w:rPr>
                <w:rFonts w:ascii="宋体" w:hAnsi="宋体" w:hint="eastAsia"/>
                <w:sz w:val="24"/>
              </w:rPr>
              <w:t xml:space="preserve">  </w:t>
            </w:r>
            <w:r w:rsidRPr="00F44DBC">
              <w:rPr>
                <w:rFonts w:ascii="宋体" w:hAnsi="宋体" w:hint="eastAsia"/>
                <w:sz w:val="24"/>
              </w:rPr>
              <w:t>月  日止。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81BF9" w:rsidRPr="00F44DBC" w:rsidRDefault="00DB6256" w:rsidP="00EC5B39">
            <w:pPr>
              <w:jc w:val="left"/>
              <w:rPr>
                <w:rFonts w:ascii="宋体" w:hAnsi="宋体"/>
                <w:b/>
                <w:sz w:val="24"/>
              </w:rPr>
            </w:pPr>
            <w:r w:rsidRPr="00F44DBC">
              <w:rPr>
                <w:rFonts w:ascii="宋体" w:hAnsi="宋体" w:hint="eastAsia"/>
                <w:b/>
                <w:sz w:val="24"/>
              </w:rPr>
              <w:t xml:space="preserve">申请场地面积：          </w:t>
            </w:r>
            <w:r w:rsidR="00EC5B39" w:rsidRPr="00F44DBC"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 w:rsidR="00D81BF9" w:rsidTr="00F44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9361" w:type="dxa"/>
            <w:gridSpan w:val="4"/>
            <w:shd w:val="clear" w:color="auto" w:fill="D9D9D9"/>
            <w:vAlign w:val="center"/>
          </w:tcPr>
          <w:p w:rsidR="00D81BF9" w:rsidRDefault="00DB6256">
            <w:pPr>
              <w:adjustRightInd w:val="0"/>
              <w:snapToGrid w:val="0"/>
              <w:ind w:rightChars="184" w:right="38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1"/>
              </w:rPr>
              <w:t>以上由申请者填写</w:t>
            </w:r>
          </w:p>
        </w:tc>
      </w:tr>
      <w:tr w:rsidR="00D81BF9" w:rsidTr="00F44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jc w:val="center"/>
        </w:trPr>
        <w:tc>
          <w:tcPr>
            <w:tcW w:w="3494" w:type="dxa"/>
            <w:gridSpan w:val="2"/>
            <w:vAlign w:val="center"/>
          </w:tcPr>
          <w:p w:rsidR="00D81BF9" w:rsidRPr="00F44DBC" w:rsidRDefault="00DB6256" w:rsidP="00F44DBC">
            <w:pPr>
              <w:adjustRightInd w:val="0"/>
              <w:snapToGrid w:val="0"/>
              <w:ind w:rightChars="184" w:right="386"/>
              <w:jc w:val="left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入驻合同时间：</w:t>
            </w:r>
          </w:p>
          <w:p w:rsidR="00D81BF9" w:rsidRPr="00F44DBC" w:rsidRDefault="00DB6256" w:rsidP="00F44DBC">
            <w:pPr>
              <w:adjustRightInd w:val="0"/>
              <w:snapToGrid w:val="0"/>
              <w:ind w:rightChars="-1" w:right="-2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自</w:t>
            </w:r>
            <w:r w:rsidR="00EC5B39">
              <w:rPr>
                <w:rFonts w:ascii="宋体" w:hAnsi="宋体" w:hint="eastAsia"/>
                <w:sz w:val="24"/>
              </w:rPr>
              <w:t xml:space="preserve">   </w:t>
            </w:r>
            <w:r w:rsidRPr="00F44DBC">
              <w:rPr>
                <w:rFonts w:ascii="宋体" w:hAnsi="宋体" w:hint="eastAsia"/>
                <w:sz w:val="24"/>
              </w:rPr>
              <w:t>年</w:t>
            </w:r>
            <w:r w:rsidR="00EC5B39">
              <w:rPr>
                <w:rFonts w:ascii="宋体" w:hAnsi="宋体" w:hint="eastAsia"/>
                <w:sz w:val="24"/>
              </w:rPr>
              <w:t xml:space="preserve">  </w:t>
            </w:r>
            <w:r w:rsidRPr="00F44DBC">
              <w:rPr>
                <w:rFonts w:ascii="宋体" w:hAnsi="宋体" w:hint="eastAsia"/>
                <w:sz w:val="24"/>
              </w:rPr>
              <w:t>月</w:t>
            </w:r>
            <w:r w:rsidR="00EC5B39">
              <w:rPr>
                <w:rFonts w:ascii="宋体" w:hAnsi="宋体" w:hint="eastAsia"/>
                <w:sz w:val="24"/>
              </w:rPr>
              <w:t xml:space="preserve">  </w:t>
            </w:r>
            <w:r w:rsidRPr="00F44DBC">
              <w:rPr>
                <w:rFonts w:ascii="宋体" w:hAnsi="宋体" w:hint="eastAsia"/>
                <w:sz w:val="24"/>
              </w:rPr>
              <w:t>日起</w:t>
            </w:r>
          </w:p>
          <w:p w:rsidR="00D81BF9" w:rsidRPr="00F44DBC" w:rsidRDefault="00DB6256" w:rsidP="00EC5B39">
            <w:pPr>
              <w:adjustRightInd w:val="0"/>
              <w:snapToGrid w:val="0"/>
              <w:ind w:rightChars="-1" w:right="-2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 xml:space="preserve">至 </w:t>
            </w:r>
            <w:r w:rsidR="00EC5B39">
              <w:rPr>
                <w:rFonts w:ascii="宋体" w:hAnsi="宋体" w:hint="eastAsia"/>
                <w:sz w:val="24"/>
              </w:rPr>
              <w:t xml:space="preserve">  </w:t>
            </w:r>
            <w:r w:rsidRPr="00F44DBC">
              <w:rPr>
                <w:rFonts w:ascii="宋体" w:hAnsi="宋体" w:hint="eastAsia"/>
                <w:sz w:val="24"/>
              </w:rPr>
              <w:t>年</w:t>
            </w:r>
            <w:r w:rsidR="00EC5B39">
              <w:rPr>
                <w:rFonts w:ascii="宋体" w:hAnsi="宋体" w:hint="eastAsia"/>
                <w:sz w:val="24"/>
              </w:rPr>
              <w:t xml:space="preserve">  </w:t>
            </w:r>
            <w:r w:rsidRPr="00F44DBC">
              <w:rPr>
                <w:rFonts w:ascii="宋体" w:hAnsi="宋体" w:hint="eastAsia"/>
                <w:sz w:val="24"/>
              </w:rPr>
              <w:t xml:space="preserve">月 </w:t>
            </w:r>
            <w:r w:rsidR="00EC5B39">
              <w:rPr>
                <w:rFonts w:ascii="宋体" w:hAnsi="宋体" w:hint="eastAsia"/>
                <w:sz w:val="24"/>
              </w:rPr>
              <w:t xml:space="preserve"> </w:t>
            </w:r>
            <w:r w:rsidRPr="00F44DBC">
              <w:rPr>
                <w:rFonts w:ascii="宋体" w:hAnsi="宋体" w:hint="eastAsia"/>
                <w:sz w:val="24"/>
              </w:rPr>
              <w:t>日止。</w:t>
            </w:r>
          </w:p>
        </w:tc>
        <w:tc>
          <w:tcPr>
            <w:tcW w:w="3736" w:type="dxa"/>
            <w:vAlign w:val="center"/>
          </w:tcPr>
          <w:p w:rsidR="00D81BF9" w:rsidRPr="00F44DBC" w:rsidRDefault="00DB6256" w:rsidP="00F44DBC">
            <w:pPr>
              <w:adjustRightInd w:val="0"/>
              <w:snapToGrid w:val="0"/>
              <w:ind w:rightChars="184" w:right="386"/>
              <w:jc w:val="left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企业场地门牌号：</w:t>
            </w:r>
          </w:p>
          <w:p w:rsidR="00D81BF9" w:rsidRPr="00F44DBC" w:rsidRDefault="00D81BF9" w:rsidP="00F44DBC">
            <w:pPr>
              <w:adjustRightInd w:val="0"/>
              <w:snapToGrid w:val="0"/>
              <w:ind w:rightChars="184" w:right="386"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D81BF9" w:rsidRPr="00F44DBC" w:rsidRDefault="00DB6256" w:rsidP="00F44DBC">
            <w:pPr>
              <w:adjustRightInd w:val="0"/>
              <w:snapToGrid w:val="0"/>
              <w:ind w:rightChars="184" w:right="386"/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场地面积：</w:t>
            </w:r>
          </w:p>
          <w:p w:rsidR="00D81BF9" w:rsidRPr="00F44DBC" w:rsidRDefault="00D81BF9" w:rsidP="00F44DBC">
            <w:pPr>
              <w:adjustRightInd w:val="0"/>
              <w:snapToGrid w:val="0"/>
              <w:ind w:rightChars="-1" w:right="-2"/>
              <w:jc w:val="center"/>
              <w:rPr>
                <w:rFonts w:ascii="宋体" w:hAnsi="宋体"/>
                <w:sz w:val="24"/>
              </w:rPr>
            </w:pPr>
          </w:p>
        </w:tc>
      </w:tr>
      <w:tr w:rsidR="007F3C28" w:rsidRPr="007F3C28" w:rsidTr="007F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361" w:type="dxa"/>
            <w:gridSpan w:val="4"/>
            <w:shd w:val="pct12" w:color="auto" w:fill="auto"/>
            <w:vAlign w:val="center"/>
          </w:tcPr>
          <w:p w:rsidR="007F3C28" w:rsidRPr="007F3C28" w:rsidRDefault="007F3C28" w:rsidP="007F3C28">
            <w:pPr>
              <w:adjustRightInd w:val="0"/>
              <w:snapToGrid w:val="0"/>
              <w:ind w:rightChars="184" w:right="386"/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7F3C28">
              <w:rPr>
                <w:rFonts w:ascii="黑体" w:eastAsia="黑体" w:hAnsi="黑体" w:hint="eastAsia"/>
                <w:sz w:val="28"/>
                <w:szCs w:val="21"/>
              </w:rPr>
              <w:lastRenderedPageBreak/>
              <w:t>意见会审</w:t>
            </w:r>
          </w:p>
        </w:tc>
      </w:tr>
      <w:tr w:rsidR="007F3C28" w:rsidTr="0027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  <w:jc w:val="center"/>
        </w:trPr>
        <w:tc>
          <w:tcPr>
            <w:tcW w:w="1306" w:type="dxa"/>
            <w:vMerge w:val="restart"/>
            <w:textDirection w:val="tbRlV"/>
            <w:vAlign w:val="center"/>
          </w:tcPr>
          <w:p w:rsidR="007F3C28" w:rsidRPr="00276BDC" w:rsidRDefault="007F3C28" w:rsidP="00276BDC">
            <w:pPr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  <w:shd w:val="pct10" w:color="auto" w:fill="FFFFFF"/>
              </w:rPr>
            </w:pPr>
            <w:r w:rsidRPr="00276BDC">
              <w:rPr>
                <w:rFonts w:ascii="宋体" w:hAnsi="宋体" w:hint="eastAsia"/>
                <w:color w:val="000000"/>
                <w:sz w:val="28"/>
                <w:szCs w:val="28"/>
              </w:rPr>
              <w:t>广州国家现代服务业集成电路设计产业化基地</w:t>
            </w:r>
          </w:p>
        </w:tc>
        <w:tc>
          <w:tcPr>
            <w:tcW w:w="8055" w:type="dxa"/>
            <w:gridSpan w:val="3"/>
          </w:tcPr>
          <w:p w:rsidR="007F3C28" w:rsidRDefault="007F3C2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44DBC">
              <w:rPr>
                <w:rFonts w:ascii="宋体" w:hAnsi="宋体" w:hint="eastAsia"/>
                <w:color w:val="000000"/>
                <w:kern w:val="0"/>
                <w:sz w:val="24"/>
              </w:rPr>
              <w:t>招商部意见：</w:t>
            </w:r>
          </w:p>
          <w:p w:rsidR="00F44DBC" w:rsidRDefault="00F44DB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EC5B39" w:rsidRDefault="00EC5B39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EC5B39" w:rsidRDefault="00EC5B39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EC5B39" w:rsidRDefault="00EC5B39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EC5B39" w:rsidRDefault="00EC5B39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EC5B39" w:rsidRPr="00F44DBC" w:rsidRDefault="00EC5B3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F3C28" w:rsidRPr="007F3C28" w:rsidRDefault="007F3C28" w:rsidP="007F3C28">
            <w:pPr>
              <w:pStyle w:val="p0"/>
              <w:ind w:right="840"/>
              <w:jc w:val="center"/>
              <w:rPr>
                <w:rFonts w:ascii="宋体" w:hAnsi="宋体"/>
                <w:color w:val="80808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　　　　　　　经办人：　　　　　　　　日期：      </w:t>
            </w:r>
          </w:p>
          <w:p w:rsidR="007F3C28" w:rsidRDefault="007F3C28" w:rsidP="007F3C28">
            <w:pPr>
              <w:pStyle w:val="p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　　　</w:t>
            </w:r>
          </w:p>
          <w:p w:rsidR="007F3C28" w:rsidRDefault="007F3C28" w:rsidP="007F3C28">
            <w:pPr>
              <w:pStyle w:val="p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　　　　　　　招商部经理：　　　　　　日期：</w:t>
            </w:r>
          </w:p>
          <w:p w:rsidR="007F3C28" w:rsidRDefault="007F3C28" w:rsidP="00096A89">
            <w:pPr>
              <w:pStyle w:val="p0"/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                                 </w:t>
            </w:r>
          </w:p>
        </w:tc>
      </w:tr>
      <w:tr w:rsidR="007F3C28" w:rsidTr="0092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  <w:jc w:val="center"/>
        </w:trPr>
        <w:tc>
          <w:tcPr>
            <w:tcW w:w="1306" w:type="dxa"/>
            <w:vMerge/>
          </w:tcPr>
          <w:p w:rsidR="007F3C28" w:rsidRDefault="007F3C28">
            <w:pPr>
              <w:ind w:left="142"/>
              <w:rPr>
                <w:rFonts w:ascii="宋体" w:hAnsi="宋体"/>
                <w:color w:val="808080"/>
                <w:szCs w:val="21"/>
              </w:rPr>
            </w:pPr>
          </w:p>
        </w:tc>
        <w:tc>
          <w:tcPr>
            <w:tcW w:w="8055" w:type="dxa"/>
            <w:gridSpan w:val="3"/>
          </w:tcPr>
          <w:p w:rsidR="007F3C28" w:rsidRPr="00F44DBC" w:rsidRDefault="007F3C28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44DBC">
              <w:rPr>
                <w:rFonts w:ascii="宋体" w:hAnsi="宋体" w:hint="eastAsia"/>
                <w:color w:val="000000"/>
                <w:kern w:val="0"/>
                <w:sz w:val="24"/>
              </w:rPr>
              <w:t>招商与投融资中心入驻意见：</w:t>
            </w:r>
          </w:p>
          <w:p w:rsidR="007F3C28" w:rsidRDefault="007F3C2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44DBC" w:rsidRDefault="00F44DBC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44DBC" w:rsidRDefault="007F3C28" w:rsidP="00801EF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</w:t>
            </w:r>
          </w:p>
          <w:p w:rsidR="00801EF5" w:rsidRDefault="00801EF5" w:rsidP="00801EF5">
            <w:pPr>
              <w:jc w:val="left"/>
              <w:rPr>
                <w:rFonts w:ascii="宋体" w:hAnsi="宋体"/>
                <w:color w:val="000000"/>
              </w:rPr>
            </w:pPr>
          </w:p>
          <w:p w:rsidR="00801EF5" w:rsidRDefault="00801EF5" w:rsidP="00801EF5">
            <w:pPr>
              <w:jc w:val="left"/>
              <w:rPr>
                <w:rFonts w:ascii="宋体" w:hAnsi="宋体"/>
              </w:rPr>
            </w:pPr>
          </w:p>
          <w:p w:rsidR="00801EF5" w:rsidRPr="00274BD3" w:rsidRDefault="00801EF5" w:rsidP="00801EF5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7F3C28" w:rsidRDefault="00F44DBC">
            <w:pPr>
              <w:ind w:right="84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签名/日期：</w:t>
            </w:r>
            <w:r w:rsidR="007F3C28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</w:p>
          <w:p w:rsidR="007F3C28" w:rsidRDefault="007F3C28">
            <w:pPr>
              <w:ind w:right="840"/>
              <w:jc w:val="center"/>
              <w:rPr>
                <w:rFonts w:ascii="宋体" w:hAnsi="宋体"/>
                <w:szCs w:val="21"/>
              </w:rPr>
            </w:pPr>
          </w:p>
        </w:tc>
      </w:tr>
      <w:tr w:rsidR="007F3C28" w:rsidTr="00B32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9"/>
          <w:jc w:val="center"/>
        </w:trPr>
        <w:tc>
          <w:tcPr>
            <w:tcW w:w="1306" w:type="dxa"/>
            <w:vMerge/>
          </w:tcPr>
          <w:p w:rsidR="007F3C28" w:rsidRDefault="007F3C28">
            <w:pPr>
              <w:ind w:left="142"/>
              <w:rPr>
                <w:rFonts w:ascii="宋体" w:hAnsi="宋体"/>
                <w:color w:val="808080"/>
                <w:szCs w:val="21"/>
              </w:rPr>
            </w:pPr>
          </w:p>
        </w:tc>
        <w:tc>
          <w:tcPr>
            <w:tcW w:w="8055" w:type="dxa"/>
            <w:gridSpan w:val="3"/>
          </w:tcPr>
          <w:p w:rsidR="007F3C28" w:rsidRDefault="007F3C28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44DBC">
              <w:rPr>
                <w:rFonts w:ascii="宋体" w:hAnsi="宋体" w:hint="eastAsia"/>
                <w:color w:val="000000"/>
                <w:kern w:val="0"/>
                <w:sz w:val="24"/>
              </w:rPr>
              <w:t>主管领导意见：</w:t>
            </w:r>
          </w:p>
          <w:p w:rsidR="00F44DBC" w:rsidRPr="00F44DBC" w:rsidRDefault="00F44DBC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44DBC" w:rsidRDefault="007F3C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  <w:p w:rsidR="00801EF5" w:rsidRDefault="00801EF5">
            <w:pPr>
              <w:rPr>
                <w:rFonts w:ascii="宋体" w:hAnsi="宋体"/>
                <w:szCs w:val="21"/>
              </w:rPr>
            </w:pPr>
          </w:p>
          <w:p w:rsidR="00801EF5" w:rsidRDefault="00801EF5">
            <w:pPr>
              <w:rPr>
                <w:rFonts w:ascii="宋体" w:hAnsi="宋体"/>
                <w:szCs w:val="21"/>
              </w:rPr>
            </w:pPr>
          </w:p>
          <w:p w:rsidR="00801EF5" w:rsidRDefault="00801EF5">
            <w:pPr>
              <w:rPr>
                <w:rFonts w:ascii="宋体" w:hAnsi="宋体"/>
                <w:szCs w:val="21"/>
              </w:rPr>
            </w:pPr>
          </w:p>
          <w:p w:rsidR="007F3C28" w:rsidRDefault="007F3C28">
            <w:pPr>
              <w:ind w:right="8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 w:rsidR="007F3C28" w:rsidRDefault="00F44DBC">
            <w:pPr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签名/日期：</w:t>
            </w:r>
          </w:p>
          <w:p w:rsidR="00F44DBC" w:rsidRDefault="00F44DBC">
            <w:pPr>
              <w:ind w:right="84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81BF9" w:rsidTr="007F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1"/>
          <w:jc w:val="center"/>
        </w:trPr>
        <w:tc>
          <w:tcPr>
            <w:tcW w:w="1306" w:type="dxa"/>
            <w:vMerge/>
          </w:tcPr>
          <w:p w:rsidR="00D81BF9" w:rsidRDefault="00D81BF9">
            <w:pPr>
              <w:ind w:left="142"/>
              <w:rPr>
                <w:rFonts w:ascii="宋体" w:hAnsi="宋体"/>
                <w:color w:val="808080"/>
                <w:szCs w:val="21"/>
              </w:rPr>
            </w:pPr>
          </w:p>
        </w:tc>
        <w:tc>
          <w:tcPr>
            <w:tcW w:w="8055" w:type="dxa"/>
            <w:gridSpan w:val="3"/>
          </w:tcPr>
          <w:p w:rsidR="00D81BF9" w:rsidRPr="00F44DBC" w:rsidRDefault="00DB6256">
            <w:pPr>
              <w:rPr>
                <w:rFonts w:ascii="宋体" w:hAnsi="宋体"/>
                <w:sz w:val="24"/>
              </w:rPr>
            </w:pPr>
            <w:r w:rsidRPr="00F44DBC">
              <w:rPr>
                <w:rFonts w:ascii="宋体" w:hAnsi="宋体" w:hint="eastAsia"/>
                <w:sz w:val="24"/>
              </w:rPr>
              <w:t>公司审批</w:t>
            </w:r>
            <w:r w:rsidR="007F3C28" w:rsidRPr="00F44DBC">
              <w:rPr>
                <w:rFonts w:ascii="宋体" w:hAnsi="宋体" w:hint="eastAsia"/>
                <w:sz w:val="24"/>
              </w:rPr>
              <w:t>：</w:t>
            </w:r>
          </w:p>
          <w:p w:rsidR="00D81BF9" w:rsidRDefault="00D81BF9">
            <w:pPr>
              <w:rPr>
                <w:rFonts w:ascii="宋体" w:hAnsi="宋体"/>
                <w:szCs w:val="21"/>
              </w:rPr>
            </w:pPr>
          </w:p>
          <w:p w:rsidR="007F3C28" w:rsidRDefault="00DB62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</w:p>
          <w:p w:rsidR="0025117C" w:rsidRDefault="00DB62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276BDC" w:rsidRDefault="00276BDC">
            <w:pPr>
              <w:rPr>
                <w:rFonts w:ascii="宋体" w:hAnsi="宋体"/>
                <w:szCs w:val="21"/>
              </w:rPr>
            </w:pPr>
          </w:p>
          <w:p w:rsidR="00F44DBC" w:rsidRDefault="00F44DBC">
            <w:pPr>
              <w:rPr>
                <w:rFonts w:ascii="宋体" w:hAnsi="宋体"/>
                <w:szCs w:val="21"/>
              </w:rPr>
            </w:pPr>
          </w:p>
          <w:p w:rsidR="00F44DBC" w:rsidRDefault="00F44DBC">
            <w:pPr>
              <w:rPr>
                <w:rFonts w:ascii="宋体" w:hAnsi="宋体"/>
                <w:szCs w:val="21"/>
              </w:rPr>
            </w:pPr>
          </w:p>
          <w:p w:rsidR="00F44DBC" w:rsidRDefault="00F44DBC">
            <w:pPr>
              <w:rPr>
                <w:rFonts w:ascii="宋体" w:hAnsi="宋体"/>
                <w:szCs w:val="21"/>
              </w:rPr>
            </w:pPr>
          </w:p>
          <w:p w:rsidR="00F44DBC" w:rsidRDefault="00DB6256" w:rsidP="007F3C28">
            <w:pPr>
              <w:ind w:firstLineChars="1500" w:firstLine="3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  <w:p w:rsidR="00F44DBC" w:rsidRDefault="00F44DBC" w:rsidP="007F3C28">
            <w:pPr>
              <w:ind w:firstLineChars="1500" w:firstLine="3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签字/日期：</w:t>
            </w:r>
          </w:p>
          <w:p w:rsidR="007F3C28" w:rsidRDefault="007F3C28" w:rsidP="007F3C28">
            <w:pPr>
              <w:ind w:firstLineChars="1500" w:firstLine="3150"/>
              <w:rPr>
                <w:rFonts w:ascii="宋体" w:hAnsi="宋体"/>
                <w:szCs w:val="21"/>
              </w:rPr>
            </w:pPr>
          </w:p>
        </w:tc>
      </w:tr>
    </w:tbl>
    <w:p w:rsidR="00DB6256" w:rsidRDefault="00DB6256">
      <w:pPr>
        <w:pStyle w:val="p0"/>
        <w:rPr>
          <w:rFonts w:ascii="黑体" w:eastAsia="黑体" w:hAnsi="黑体"/>
          <w:b/>
          <w:bCs/>
          <w:sz w:val="32"/>
          <w:szCs w:val="32"/>
        </w:rPr>
      </w:pPr>
    </w:p>
    <w:sectPr w:rsidR="00DB6256" w:rsidSect="00D81BF9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93" w:rsidRDefault="00F53293" w:rsidP="00761D0B">
      <w:r>
        <w:separator/>
      </w:r>
    </w:p>
  </w:endnote>
  <w:endnote w:type="continuationSeparator" w:id="1">
    <w:p w:rsidR="00F53293" w:rsidRDefault="00F53293" w:rsidP="0076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665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71D0F" w:rsidRDefault="00171D0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7717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1756">
              <w:rPr>
                <w:b/>
                <w:sz w:val="24"/>
                <w:szCs w:val="24"/>
              </w:rPr>
              <w:fldChar w:fldCharType="separate"/>
            </w:r>
            <w:r w:rsidR="0011206C">
              <w:rPr>
                <w:b/>
                <w:noProof/>
              </w:rPr>
              <w:t>6</w:t>
            </w:r>
            <w:r w:rsidR="0077175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717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1756">
              <w:rPr>
                <w:b/>
                <w:sz w:val="24"/>
                <w:szCs w:val="24"/>
              </w:rPr>
              <w:fldChar w:fldCharType="separate"/>
            </w:r>
            <w:r w:rsidR="0011206C">
              <w:rPr>
                <w:b/>
                <w:noProof/>
              </w:rPr>
              <w:t>6</w:t>
            </w:r>
            <w:r w:rsidR="007717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1D0F" w:rsidRDefault="00171D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93" w:rsidRDefault="00F53293" w:rsidP="00761D0B">
      <w:r>
        <w:separator/>
      </w:r>
    </w:p>
  </w:footnote>
  <w:footnote w:type="continuationSeparator" w:id="1">
    <w:p w:rsidR="00F53293" w:rsidRDefault="00F53293" w:rsidP="00761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C97"/>
    <w:rsid w:val="00096A89"/>
    <w:rsid w:val="00110053"/>
    <w:rsid w:val="0011206C"/>
    <w:rsid w:val="00171D0F"/>
    <w:rsid w:val="00172A27"/>
    <w:rsid w:val="0025117C"/>
    <w:rsid w:val="00274BD3"/>
    <w:rsid w:val="00276BDC"/>
    <w:rsid w:val="002C1C31"/>
    <w:rsid w:val="004051E6"/>
    <w:rsid w:val="0041748D"/>
    <w:rsid w:val="005635F9"/>
    <w:rsid w:val="00564311"/>
    <w:rsid w:val="005A4697"/>
    <w:rsid w:val="005F79A1"/>
    <w:rsid w:val="006B4967"/>
    <w:rsid w:val="00761D0B"/>
    <w:rsid w:val="00771756"/>
    <w:rsid w:val="007F3C28"/>
    <w:rsid w:val="00801EF5"/>
    <w:rsid w:val="00891EED"/>
    <w:rsid w:val="009F0308"/>
    <w:rsid w:val="00A85213"/>
    <w:rsid w:val="00A9188F"/>
    <w:rsid w:val="00AC1FF0"/>
    <w:rsid w:val="00B2206E"/>
    <w:rsid w:val="00C60F70"/>
    <w:rsid w:val="00C803D2"/>
    <w:rsid w:val="00D0263E"/>
    <w:rsid w:val="00D736D5"/>
    <w:rsid w:val="00D81BF9"/>
    <w:rsid w:val="00DB6256"/>
    <w:rsid w:val="00E17199"/>
    <w:rsid w:val="00E85F4C"/>
    <w:rsid w:val="00EC5B39"/>
    <w:rsid w:val="00ED5779"/>
    <w:rsid w:val="00F44DBC"/>
    <w:rsid w:val="00F53293"/>
    <w:rsid w:val="00F539CE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81BF9"/>
    <w:rPr>
      <w:kern w:val="2"/>
      <w:sz w:val="18"/>
      <w:szCs w:val="18"/>
    </w:rPr>
  </w:style>
  <w:style w:type="character" w:customStyle="1" w:styleId="word1">
    <w:name w:val="word1"/>
    <w:rsid w:val="00D81BF9"/>
    <w:rPr>
      <w:rFonts w:ascii="ˎ̥" w:hAnsi="ˎ̥" w:hint="default"/>
      <w:color w:val="333333"/>
      <w:spacing w:val="0"/>
      <w:sz w:val="18"/>
      <w:szCs w:val="18"/>
    </w:rPr>
  </w:style>
  <w:style w:type="character" w:customStyle="1" w:styleId="Char0">
    <w:name w:val="页眉 Char"/>
    <w:link w:val="a4"/>
    <w:rsid w:val="00D81BF9"/>
    <w:rPr>
      <w:kern w:val="2"/>
      <w:sz w:val="18"/>
      <w:szCs w:val="18"/>
    </w:rPr>
  </w:style>
  <w:style w:type="paragraph" w:styleId="a4">
    <w:name w:val="header"/>
    <w:basedOn w:val="a"/>
    <w:link w:val="Char0"/>
    <w:rsid w:val="00D8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rsid w:val="00D81BF9"/>
    <w:rPr>
      <w:sz w:val="18"/>
      <w:szCs w:val="18"/>
    </w:rPr>
  </w:style>
  <w:style w:type="paragraph" w:styleId="a3">
    <w:name w:val="footer"/>
    <w:basedOn w:val="a"/>
    <w:link w:val="Char"/>
    <w:uiPriority w:val="99"/>
    <w:rsid w:val="00D8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D81BF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392</Words>
  <Characters>2237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http:/sdwm.org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驻  申  请</dc:title>
  <dc:creator>yy</dc:creator>
  <cp:lastModifiedBy>SkyUN.Org</cp:lastModifiedBy>
  <cp:revision>18</cp:revision>
  <cp:lastPrinted>2013-04-09T01:13:00Z</cp:lastPrinted>
  <dcterms:created xsi:type="dcterms:W3CDTF">2013-04-08T08:08:00Z</dcterms:created>
  <dcterms:modified xsi:type="dcterms:W3CDTF">2013-04-09T02:16:00Z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2052-8.1.0.3518</vt:lpwstr>
  </property>
</Properties>
</file>